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CB3" w:rsidRDefault="00BF4D6C">
      <w:r>
        <w:t xml:space="preserve">Good Day, I wanted to take a moment and send a little praise your way. We just recently purchased and moved into one of Clyde Miles’ beautiful homes in Coalinga, CA. This is not our first new home purchase. The staff in Coalinga is outstanding. Starting at the Sales office and </w:t>
      </w:r>
      <w:proofErr w:type="gramStart"/>
      <w:r>
        <w:t>continuing on</w:t>
      </w:r>
      <w:proofErr w:type="gramEnd"/>
      <w:r>
        <w:t xml:space="preserve"> through to the follow‐up care. Construction Supervisor Mike is fantastic, along with foreman </w:t>
      </w:r>
      <w:proofErr w:type="spellStart"/>
      <w:r>
        <w:t>Rosalio</w:t>
      </w:r>
      <w:proofErr w:type="spellEnd"/>
      <w:r>
        <w:t>. Though there were not and are not many repairs or problems with our home, any that had to be made or touch‐ups done, were done almost the moment we mentioned them and done correctly. ALL the employees are polite and professional. We are so very p1eased and would recommend one of these homes without reservation. We have told each and everyone what a great job they are doing and how much we appreciate their skill. We feel it important that your office also be aware of what a fantastic group of employees you have working for you. It seems that these days everyone has complaint boxes and no “</w:t>
      </w:r>
      <w:proofErr w:type="spellStart"/>
      <w:r>
        <w:t>Attaboy</w:t>
      </w:r>
      <w:proofErr w:type="spellEnd"/>
      <w:r>
        <w:t>” boxes. So here is a BIG “</w:t>
      </w:r>
      <w:proofErr w:type="spellStart"/>
      <w:r>
        <w:t>Attaboy</w:t>
      </w:r>
      <w:proofErr w:type="spellEnd"/>
      <w:r>
        <w:t>” to all the staff in Coalinga. Happy Home Owners, Todd &amp; Angela Duvall</w:t>
      </w:r>
    </w:p>
    <w:p w:rsidR="00BF4D6C" w:rsidRDefault="00BF4D6C">
      <w:r>
        <w:t>Excerpts from Satisfied Clyde Miles Construction Homeowners “It’s wonderful to get a live voice instead of an answering machine when I call the main office.” — Brad and Penny Anderson</w:t>
      </w:r>
    </w:p>
    <w:p w:rsidR="00BF4D6C" w:rsidRDefault="00BF4D6C">
      <w:r>
        <w:t xml:space="preserve"> “Both Dan and I get the feeling that the folks at Clyde Miles Construction really care.” — John and Elizabeth Davis “</w:t>
      </w:r>
    </w:p>
    <w:p w:rsidR="00BF4D6C" w:rsidRDefault="00BF4D6C">
      <w:r>
        <w:t>If they promise that a problem will get taken care of and give me a date when it will be done by, it d</w:t>
      </w:r>
      <w:r>
        <w:t xml:space="preserve">oes.” — Mark and Peggy Walters </w:t>
      </w:r>
    </w:p>
    <w:p w:rsidR="00BF4D6C" w:rsidRDefault="00BF4D6C">
      <w:r>
        <w:t>“</w:t>
      </w:r>
      <w:r>
        <w:t xml:space="preserve">Everyone from Donna in Sales to </w:t>
      </w:r>
      <w:proofErr w:type="spellStart"/>
      <w:r>
        <w:t>Kass</w:t>
      </w:r>
      <w:proofErr w:type="spellEnd"/>
      <w:r>
        <w:t xml:space="preserve"> in the Design Center to Mike, the superintendent, went out of their way to make our new home just the way we wanted it. We could not be ha</w:t>
      </w:r>
      <w:r>
        <w:t xml:space="preserve">ppier.” — Ken and Donna Argiro </w:t>
      </w:r>
    </w:p>
    <w:p w:rsidR="00BF4D6C" w:rsidRDefault="00BF4D6C">
      <w:r>
        <w:t>“</w:t>
      </w:r>
      <w:r>
        <w:t xml:space="preserve">After our financial problems, I didn’t think we could ever buy a home. Ida worked with us for months to help get our credit straightened out so that we could qualify at a great rate and at a payment that we could afford.” — Dave and Melissa Smith </w:t>
      </w:r>
    </w:p>
    <w:p w:rsidR="00BF4D6C" w:rsidRDefault="00BF4D6C">
      <w:r>
        <w:t xml:space="preserve">“I just want to say how happy my family and I are that we made the decision to build with Clyde Miles Construction. I was nervous about how the process would go and the thought of building a house that you had only looked at on blue print. But with the help of Russ and Dana, the process was so painless that it was </w:t>
      </w:r>
      <w:proofErr w:type="gramStart"/>
      <w:r>
        <w:t>actually a</w:t>
      </w:r>
      <w:proofErr w:type="gramEnd"/>
      <w:r>
        <w:t xml:space="preserve"> relief. The knowledge and the compassion that they gave to my family was just unbelievable. The honesty that they exhibited to us was extraordinary. I told them when our home was complete that I would recommend Clyde Miles Construction to any of my family and friends because they made this such a wonderful experience. If you are out there and you don’t own a home or are just looking for something new, I highly recommend coming to our neighborhood because it is great.” — Tom and Diane Bushnell</w:t>
      </w:r>
    </w:p>
    <w:p w:rsidR="00BF4D6C" w:rsidRDefault="00BF4D6C">
      <w:bookmarkStart w:id="0" w:name="_GoBack"/>
      <w:bookmarkEnd w:id="0"/>
      <w:r>
        <w:t xml:space="preserve"> “Thank you for the beautiful gift basket that was waiting on us at our home after we closed. We love our home and have heard nothing but good things about Clyde Miles Construction. We have been so pleased also with your entire staff. Everyone is very good at what they do and is always prompt and pleasant. It sure makes buying a home easier. Your Project Manager, Steve, </w:t>
      </w:r>
      <w:proofErr w:type="gramStart"/>
      <w:r>
        <w:t>really stayed</w:t>
      </w:r>
      <w:proofErr w:type="gramEnd"/>
      <w:r>
        <w:t xml:space="preserve"> on top of things. Our house was in mint condition when we moved in. </w:t>
      </w:r>
      <w:proofErr w:type="gramStart"/>
      <w:r>
        <w:t>So</w:t>
      </w:r>
      <w:proofErr w:type="gramEnd"/>
      <w:r>
        <w:t xml:space="preserve"> to sum things up, buying your home was a pleasant, enjoyable and happy experience. Thanks to all for a job well done! We wish you much continued success. With your company’s great work </w:t>
      </w:r>
      <w:proofErr w:type="gramStart"/>
      <w:r>
        <w:t>ethic</w:t>
      </w:r>
      <w:proofErr w:type="gramEnd"/>
      <w:r>
        <w:t xml:space="preserve"> I’m sure you will go for. </w:t>
      </w:r>
      <w:proofErr w:type="gramStart"/>
      <w:r>
        <w:t>Again</w:t>
      </w:r>
      <w:proofErr w:type="gramEnd"/>
      <w:r>
        <w:t xml:space="preserve"> thanks for making the house buying experience such a wonderful time in our lives.” — Jake and Sue Blake</w:t>
      </w:r>
    </w:p>
    <w:sectPr w:rsidR="00BF4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6C"/>
    <w:rsid w:val="000002C0"/>
    <w:rsid w:val="00034A75"/>
    <w:rsid w:val="000D2A00"/>
    <w:rsid w:val="000D64AD"/>
    <w:rsid w:val="000F3AC6"/>
    <w:rsid w:val="00114821"/>
    <w:rsid w:val="0017078E"/>
    <w:rsid w:val="00191402"/>
    <w:rsid w:val="002068A3"/>
    <w:rsid w:val="00225E52"/>
    <w:rsid w:val="002424F9"/>
    <w:rsid w:val="00270480"/>
    <w:rsid w:val="0027369E"/>
    <w:rsid w:val="002A3C7A"/>
    <w:rsid w:val="002F02A4"/>
    <w:rsid w:val="002F03DB"/>
    <w:rsid w:val="00324BC7"/>
    <w:rsid w:val="0034453C"/>
    <w:rsid w:val="00372EA0"/>
    <w:rsid w:val="00381E2B"/>
    <w:rsid w:val="003E210E"/>
    <w:rsid w:val="00421149"/>
    <w:rsid w:val="00447A2C"/>
    <w:rsid w:val="00580058"/>
    <w:rsid w:val="00625BF3"/>
    <w:rsid w:val="00636F1B"/>
    <w:rsid w:val="006F25AF"/>
    <w:rsid w:val="0074002A"/>
    <w:rsid w:val="007650AD"/>
    <w:rsid w:val="00766D3D"/>
    <w:rsid w:val="00776A03"/>
    <w:rsid w:val="00783B15"/>
    <w:rsid w:val="00792E3F"/>
    <w:rsid w:val="007A77A6"/>
    <w:rsid w:val="00801701"/>
    <w:rsid w:val="0080421F"/>
    <w:rsid w:val="00816E39"/>
    <w:rsid w:val="00842A50"/>
    <w:rsid w:val="00861593"/>
    <w:rsid w:val="008B1BC3"/>
    <w:rsid w:val="008B4A23"/>
    <w:rsid w:val="00905133"/>
    <w:rsid w:val="00920BDB"/>
    <w:rsid w:val="009276AF"/>
    <w:rsid w:val="00967192"/>
    <w:rsid w:val="009826E2"/>
    <w:rsid w:val="009877FD"/>
    <w:rsid w:val="009A7365"/>
    <w:rsid w:val="009B00D8"/>
    <w:rsid w:val="009C6F59"/>
    <w:rsid w:val="009E4F94"/>
    <w:rsid w:val="00A15B17"/>
    <w:rsid w:val="00A17E61"/>
    <w:rsid w:val="00A2441D"/>
    <w:rsid w:val="00A54A5C"/>
    <w:rsid w:val="00AF0CB3"/>
    <w:rsid w:val="00B248DA"/>
    <w:rsid w:val="00B75DD2"/>
    <w:rsid w:val="00BC7794"/>
    <w:rsid w:val="00BF4D6C"/>
    <w:rsid w:val="00BF4E8F"/>
    <w:rsid w:val="00C55435"/>
    <w:rsid w:val="00C9572E"/>
    <w:rsid w:val="00CA141D"/>
    <w:rsid w:val="00D377A2"/>
    <w:rsid w:val="00D75AD5"/>
    <w:rsid w:val="00D874B0"/>
    <w:rsid w:val="00D92371"/>
    <w:rsid w:val="00DA3186"/>
    <w:rsid w:val="00E16134"/>
    <w:rsid w:val="00E46FDF"/>
    <w:rsid w:val="00E653D9"/>
    <w:rsid w:val="00E93C60"/>
    <w:rsid w:val="00EA6D6D"/>
    <w:rsid w:val="00EE5CD3"/>
    <w:rsid w:val="00EF437F"/>
    <w:rsid w:val="00F47C63"/>
    <w:rsid w:val="00F54116"/>
    <w:rsid w:val="00F62A65"/>
    <w:rsid w:val="00F9643C"/>
    <w:rsid w:val="00FB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954E"/>
  <w15:chartTrackingRefBased/>
  <w15:docId w15:val="{4E0566B8-69D2-4A0D-AE29-8B107727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Rosenzweig</dc:creator>
  <cp:keywords/>
  <dc:description/>
  <cp:lastModifiedBy>Marty Rosenzweig</cp:lastModifiedBy>
  <cp:revision>1</cp:revision>
  <dcterms:created xsi:type="dcterms:W3CDTF">2016-11-17T19:14:00Z</dcterms:created>
  <dcterms:modified xsi:type="dcterms:W3CDTF">2016-11-17T19:17:00Z</dcterms:modified>
</cp:coreProperties>
</file>