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AFC" w:rsidRDefault="000702C1">
      <w:pPr>
        <w:rPr>
          <w:rStyle w:val="review-full-text"/>
        </w:rPr>
      </w:pPr>
      <w:r>
        <w:rPr>
          <w:rStyle w:val="review-full-text"/>
        </w:rPr>
        <w:t xml:space="preserve">Ty and Holly </w:t>
      </w:r>
      <w:r>
        <w:rPr>
          <w:rStyle w:val="review-full-text"/>
        </w:rPr>
        <w:t xml:space="preserve">with Drabs2fabs </w:t>
      </w:r>
      <w:r>
        <w:rPr>
          <w:rStyle w:val="review-full-text"/>
        </w:rPr>
        <w:t xml:space="preserve">and wonderful to work with! They are professional, happy, patient (I had about a zillion questions) ......and they are really helpful in the decision- making process. </w:t>
      </w:r>
      <w:r>
        <w:br/>
      </w:r>
      <w:r>
        <w:br/>
      </w:r>
      <w:r>
        <w:rPr>
          <w:rStyle w:val="review-full-text"/>
        </w:rPr>
        <w:t>I have beautiful maple cabinets (16 years old) but the finish was peeling off. A fri</w:t>
      </w:r>
      <w:r>
        <w:rPr>
          <w:rStyle w:val="review-full-text"/>
        </w:rPr>
        <w:t>end of mine told me about Drabs2</w:t>
      </w:r>
      <w:r>
        <w:rPr>
          <w:rStyle w:val="review-full-text"/>
        </w:rPr>
        <w:t xml:space="preserve">Fabs and I gave them a call. WOW! I am so glad that I did. I ended up having my kitchen, 3 bathrooms, a banister, and a set of French doors painted. </w:t>
      </w:r>
      <w:r>
        <w:br/>
      </w:r>
      <w:r>
        <w:br/>
      </w:r>
      <w:r>
        <w:rPr>
          <w:rStyle w:val="review-full-text"/>
        </w:rPr>
        <w:t>Their work is truly stunning! I walk aro</w:t>
      </w:r>
      <w:r>
        <w:rPr>
          <w:rStyle w:val="review-full-text"/>
        </w:rPr>
        <w:t>und with a smile on my face....</w:t>
      </w:r>
      <w:r>
        <w:rPr>
          <w:rStyle w:val="review-full-text"/>
        </w:rPr>
        <w:t xml:space="preserve">and so does my husband! He is just as impressed as I am! </w:t>
      </w:r>
      <w:r>
        <w:br/>
      </w:r>
      <w:r>
        <w:br/>
      </w:r>
      <w:r>
        <w:rPr>
          <w:rStyle w:val="review-full-text"/>
        </w:rPr>
        <w:t>We recommend Ty and Holly without hesitation! They are fantastic!</w:t>
      </w:r>
    </w:p>
    <w:p w:rsidR="000702C1" w:rsidRDefault="000702C1">
      <w:pPr>
        <w:rPr>
          <w:rStyle w:val="review-full-text"/>
        </w:rPr>
      </w:pPr>
    </w:p>
    <w:p w:rsidR="000702C1" w:rsidRDefault="000702C1">
      <w:pPr>
        <w:rPr>
          <w:rStyle w:val="review-full-text"/>
        </w:rPr>
      </w:pPr>
      <w:proofErr w:type="spellStart"/>
      <w:r>
        <w:rPr>
          <w:rStyle w:val="review-full-text"/>
        </w:rPr>
        <w:t>Dr</w:t>
      </w:r>
      <w:proofErr w:type="spellEnd"/>
      <w:r>
        <w:rPr>
          <w:rStyle w:val="review-full-text"/>
        </w:rPr>
        <w:t xml:space="preserve"> Jeremy and </w:t>
      </w:r>
      <w:proofErr w:type="spellStart"/>
      <w:r>
        <w:rPr>
          <w:rStyle w:val="review-full-text"/>
        </w:rPr>
        <w:t>RuthAnn</w:t>
      </w:r>
      <w:proofErr w:type="spellEnd"/>
      <w:r>
        <w:rPr>
          <w:rStyle w:val="review-full-text"/>
        </w:rPr>
        <w:t xml:space="preserve"> Ellis</w:t>
      </w:r>
    </w:p>
    <w:p w:rsidR="000702C1" w:rsidRDefault="000702C1">
      <w:pPr>
        <w:rPr>
          <w:rStyle w:val="review-full-text"/>
        </w:rPr>
      </w:pPr>
      <w:bookmarkStart w:id="0" w:name="_GoBack"/>
      <w:bookmarkEnd w:id="0"/>
    </w:p>
    <w:p w:rsidR="000702C1" w:rsidRDefault="000702C1">
      <w:pPr>
        <w:rPr>
          <w:rStyle w:val="review-full-text"/>
        </w:rPr>
      </w:pPr>
    </w:p>
    <w:p w:rsidR="000702C1" w:rsidRDefault="000702C1"/>
    <w:sectPr w:rsidR="00070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C1"/>
    <w:rsid w:val="000702C1"/>
    <w:rsid w:val="002B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2216F"/>
  <w15:chartTrackingRefBased/>
  <w15:docId w15:val="{69A9B30F-59D3-42DB-91CF-B0E6B7D0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view-full-text">
    <w:name w:val="review-full-text"/>
    <w:basedOn w:val="DefaultParagraphFont"/>
    <w:rsid w:val="00070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 Haguewood</dc:creator>
  <cp:keywords/>
  <dc:description/>
  <cp:lastModifiedBy>Ty Haguewood</cp:lastModifiedBy>
  <cp:revision>1</cp:revision>
  <dcterms:created xsi:type="dcterms:W3CDTF">2016-06-22T05:32:00Z</dcterms:created>
  <dcterms:modified xsi:type="dcterms:W3CDTF">2016-06-22T05:39:00Z</dcterms:modified>
</cp:coreProperties>
</file>